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6E87F" w14:textId="77777777" w:rsidR="001321B7" w:rsidRDefault="001321B7" w:rsidP="00774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Instructions: Self-employment should be verified by third-party documentation, such as a client/applicant’s most recent tax returns. If for some reason the source of income is new and a client/applicant has not filed taxes on the self-employment income, they may self-certify the income using this form; however, there must be documented evidence as to why the most recent tax returns are not available. </w:t>
      </w:r>
    </w:p>
    <w:p w14:paraId="1D270E58" w14:textId="77777777" w:rsidR="001321B7" w:rsidRDefault="001321B7" w:rsidP="007747EA">
      <w:pPr>
        <w:spacing w:after="0" w:line="240" w:lineRule="auto"/>
        <w:rPr>
          <w:sz w:val="24"/>
          <w:szCs w:val="24"/>
        </w:rPr>
      </w:pPr>
    </w:p>
    <w:p w14:paraId="707716A6" w14:textId="7AB216F1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</w:p>
    <w:p w14:paraId="23ACD179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</w:p>
    <w:p w14:paraId="37ECC97A" w14:textId="77777777" w:rsidR="00253CDB" w:rsidRDefault="00253CDB" w:rsidP="007747EA">
      <w:pPr>
        <w:spacing w:after="0" w:line="240" w:lineRule="auto"/>
        <w:rPr>
          <w:sz w:val="24"/>
          <w:szCs w:val="24"/>
        </w:rPr>
      </w:pPr>
    </w:p>
    <w:p w14:paraId="11FA21D8" w14:textId="77777777" w:rsidR="005C05CA" w:rsidRDefault="005C05CA" w:rsidP="00774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43F10AC0" w14:textId="77777777" w:rsidR="005C05CA" w:rsidRDefault="005C05CA" w:rsidP="007747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(Print </w:t>
      </w:r>
      <w:r w:rsidR="00E67555">
        <w:rPr>
          <w:sz w:val="24"/>
          <w:szCs w:val="24"/>
        </w:rPr>
        <w:t>Business Name and Activity</w:t>
      </w:r>
      <w:r>
        <w:rPr>
          <w:sz w:val="24"/>
          <w:szCs w:val="24"/>
        </w:rPr>
        <w:t>)</w:t>
      </w:r>
    </w:p>
    <w:p w14:paraId="113632D5" w14:textId="77777777" w:rsidR="005C05CA" w:rsidRPr="007747EA" w:rsidRDefault="005C05CA" w:rsidP="007747EA">
      <w:pPr>
        <w:spacing w:after="0" w:line="240" w:lineRule="auto"/>
        <w:rPr>
          <w:sz w:val="24"/>
          <w:szCs w:val="24"/>
        </w:rPr>
      </w:pPr>
    </w:p>
    <w:p w14:paraId="6748C901" w14:textId="77777777" w:rsidR="0059637F" w:rsidRPr="00FC1BB3" w:rsidRDefault="00A333D1" w:rsidP="00941DB5">
      <w:pPr>
        <w:spacing w:after="240" w:line="240" w:lineRule="auto"/>
        <w:jc w:val="both"/>
        <w:rPr>
          <w:b/>
          <w:sz w:val="24"/>
          <w:szCs w:val="24"/>
          <w:u w:val="single"/>
        </w:rPr>
      </w:pPr>
      <w:r w:rsidRPr="00F8746A">
        <w:rPr>
          <w:sz w:val="24"/>
          <w:szCs w:val="24"/>
          <w:u w:val="single"/>
        </w:rPr>
        <w:t>INCOME PERIOD:</w:t>
      </w:r>
      <w:r>
        <w:rPr>
          <w:sz w:val="24"/>
          <w:szCs w:val="24"/>
        </w:rPr>
        <w:t xml:space="preserve"> From: _____________________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>: _________________________</w:t>
      </w:r>
    </w:p>
    <w:p w14:paraId="6E540AF8" w14:textId="77777777" w:rsidR="009D2C5F" w:rsidRDefault="00A333D1" w:rsidP="00F8746A">
      <w:pPr>
        <w:pStyle w:val="ListParagraph"/>
        <w:numPr>
          <w:ilvl w:val="0"/>
          <w:numId w:val="2"/>
        </w:numPr>
        <w:spacing w:after="24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Gross Receipts or Sales: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</w:t>
      </w:r>
    </w:p>
    <w:p w14:paraId="2935C39B" w14:textId="77777777" w:rsidR="00A333D1" w:rsidRDefault="00A333D1" w:rsidP="00F8746A">
      <w:pPr>
        <w:pStyle w:val="ListParagraph"/>
        <w:numPr>
          <w:ilvl w:val="0"/>
          <w:numId w:val="2"/>
        </w:numPr>
        <w:spacing w:after="24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Less Cost of Inventory: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</w:t>
      </w:r>
    </w:p>
    <w:p w14:paraId="0E9DE05C" w14:textId="77777777" w:rsidR="00A333D1" w:rsidRDefault="00A333D1" w:rsidP="00A333D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Gross Income (Line 1 minus Line 2)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</w:t>
      </w:r>
    </w:p>
    <w:p w14:paraId="59B4F519" w14:textId="77777777" w:rsidR="00A333D1" w:rsidRPr="00F8746A" w:rsidRDefault="00A333D1" w:rsidP="00A333D1">
      <w:pPr>
        <w:spacing w:after="120" w:line="240" w:lineRule="auto"/>
        <w:jc w:val="both"/>
        <w:rPr>
          <w:sz w:val="24"/>
          <w:szCs w:val="24"/>
          <w:u w:val="single"/>
        </w:rPr>
      </w:pPr>
      <w:r w:rsidRPr="00F8746A">
        <w:rPr>
          <w:sz w:val="24"/>
          <w:szCs w:val="24"/>
          <w:u w:val="single"/>
        </w:rPr>
        <w:t>BUSINESS DEDUCTIONS FOR SAME PERIOD:</w:t>
      </w:r>
    </w:p>
    <w:p w14:paraId="0E2BAB75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Fuel or Mileage: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3C5D6625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Taxes on Business Property: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66246D95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Repairs: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1E8CECA9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Insurance: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1F5FC8B8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Utilities: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38A3EC99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Vehicle(s):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03B87470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Advertising: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5657B1C5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Supplies: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7D4BBE89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Wages paid to employees: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5DD98428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Rent on business property or equipment: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7CAFCC11" w14:textId="77777777" w:rsidR="00A333D1" w:rsidRDefault="00A333D1" w:rsidP="00F8746A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Other: Explain: ___________________________________________</w:t>
      </w:r>
      <w:r w:rsidR="00F8746A">
        <w:rPr>
          <w:sz w:val="24"/>
          <w:szCs w:val="24"/>
        </w:rPr>
        <w:tab/>
        <w:t>$_________________</w:t>
      </w:r>
    </w:p>
    <w:p w14:paraId="7F34AAB3" w14:textId="77777777" w:rsidR="00A333D1" w:rsidRDefault="00A333D1" w:rsidP="00F8746A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Total Deductions (Add lines 4 through 14):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22857F0E" w14:textId="77777777" w:rsidR="00A333D1" w:rsidRDefault="00A333D1" w:rsidP="00A333D1">
      <w:pPr>
        <w:spacing w:after="120" w:line="24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(losses from previous years are not deductible)</w:t>
      </w:r>
    </w:p>
    <w:p w14:paraId="7667F075" w14:textId="77777777" w:rsidR="00A333D1" w:rsidRPr="00A333D1" w:rsidRDefault="00A333D1" w:rsidP="00A333D1">
      <w:pPr>
        <w:spacing w:after="120" w:line="240" w:lineRule="auto"/>
        <w:jc w:val="both"/>
        <w:rPr>
          <w:sz w:val="24"/>
          <w:szCs w:val="24"/>
        </w:rPr>
      </w:pPr>
      <w:r w:rsidRPr="00F8746A">
        <w:rPr>
          <w:sz w:val="24"/>
          <w:szCs w:val="24"/>
          <w:u w:val="single"/>
        </w:rPr>
        <w:t>NET INCOME:</w:t>
      </w:r>
      <w:r>
        <w:rPr>
          <w:sz w:val="24"/>
          <w:szCs w:val="24"/>
        </w:rPr>
        <w:t xml:space="preserve"> (Subtract Line 15 from Line 3)</w:t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</w:r>
      <w:r w:rsidR="00F8746A">
        <w:rPr>
          <w:sz w:val="24"/>
          <w:szCs w:val="24"/>
        </w:rPr>
        <w:tab/>
        <w:t>$_________________</w:t>
      </w:r>
    </w:p>
    <w:p w14:paraId="0C80B770" w14:textId="77777777" w:rsidR="004660A4" w:rsidRDefault="004660A4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0AC2A" wp14:editId="3F29B9F9">
                <wp:simplePos x="0" y="0"/>
                <wp:positionH relativeFrom="column">
                  <wp:posOffset>-9156</wp:posOffset>
                </wp:positionH>
                <wp:positionV relativeFrom="paragraph">
                  <wp:posOffset>131150</wp:posOffset>
                </wp:positionV>
                <wp:extent cx="6485861" cy="0"/>
                <wp:effectExtent l="0" t="1905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8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C266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0.35pt" to="510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" strokecolor="black [3213]" strokeweight="3pt"/>
            </w:pict>
          </mc:Fallback>
        </mc:AlternateContent>
      </w:r>
    </w:p>
    <w:p w14:paraId="4109EBC6" w14:textId="77777777" w:rsidR="00253CDB" w:rsidRDefault="007747EA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certify that this information is accurate</w:t>
      </w:r>
      <w:r w:rsidR="00C74788">
        <w:rPr>
          <w:sz w:val="24"/>
          <w:szCs w:val="24"/>
        </w:rPr>
        <w:t xml:space="preserve"> to the best of my knowledge</w:t>
      </w:r>
      <w:r>
        <w:rPr>
          <w:sz w:val="24"/>
          <w:szCs w:val="24"/>
        </w:rPr>
        <w:t>.</w:t>
      </w:r>
    </w:p>
    <w:p w14:paraId="34A6EB97" w14:textId="77777777" w:rsidR="00C74788" w:rsidRDefault="00C74788" w:rsidP="009D7AC3">
      <w:pPr>
        <w:spacing w:after="120" w:line="240" w:lineRule="auto"/>
        <w:jc w:val="both"/>
        <w:rPr>
          <w:sz w:val="24"/>
          <w:szCs w:val="24"/>
        </w:rPr>
      </w:pPr>
    </w:p>
    <w:p w14:paraId="02A8BF79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  <w:t>_________________________</w:t>
      </w:r>
      <w:r w:rsidR="00CF6548">
        <w:rPr>
          <w:sz w:val="24"/>
          <w:szCs w:val="24"/>
        </w:rPr>
        <w:t>_____________</w:t>
      </w:r>
    </w:p>
    <w:p w14:paraId="1EC6409A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14:paraId="36A91DE7" w14:textId="77777777" w:rsidR="004660A4" w:rsidRDefault="004660A4" w:rsidP="009D7AC3">
      <w:pPr>
        <w:spacing w:after="120" w:line="240" w:lineRule="auto"/>
        <w:jc w:val="both"/>
        <w:rPr>
          <w:sz w:val="24"/>
          <w:szCs w:val="24"/>
        </w:rPr>
      </w:pPr>
    </w:p>
    <w:p w14:paraId="10ECFC1D" w14:textId="77777777" w:rsidR="00253CDB" w:rsidRPr="00941DB5" w:rsidRDefault="00CF6548" w:rsidP="00466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240" w:line="240" w:lineRule="auto"/>
        <w:jc w:val="both"/>
        <w:rPr>
          <w:b/>
          <w:sz w:val="24"/>
          <w:szCs w:val="24"/>
        </w:rPr>
      </w:pPr>
      <w:r w:rsidRPr="00941DB5">
        <w:rPr>
          <w:b/>
          <w:sz w:val="24"/>
          <w:szCs w:val="24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941DB5" w:rsidSect="0059637F">
      <w:headerReference w:type="default" r:id="rId7"/>
      <w:footerReference w:type="default" r:id="rId8"/>
      <w:pgSz w:w="12240" w:h="15840"/>
      <w:pgMar w:top="810" w:right="810" w:bottom="81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89E0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3360DEF3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C83C" w14:textId="1515C36E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4660A4">
      <w:rPr>
        <w:rFonts w:ascii="Times New Roman" w:hAnsi="Times New Roman" w:cs="Times New Roman"/>
        <w:sz w:val="20"/>
        <w:szCs w:val="20"/>
      </w:rPr>
      <w:t>0</w:t>
    </w:r>
    <w:r w:rsidR="001321B7">
      <w:rPr>
        <w:rFonts w:ascii="Times New Roman" w:hAnsi="Times New Roman" w:cs="Times New Roman"/>
        <w:sz w:val="20"/>
        <w:szCs w:val="20"/>
      </w:rPr>
      <w:t>1/202</w:t>
    </w:r>
    <w:r w:rsidR="004660A4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4660A4">
      <w:rPr>
        <w:rFonts w:ascii="Times New Roman" w:hAnsi="Times New Roman" w:cs="Times New Roman"/>
        <w:noProof/>
        <w:sz w:val="20"/>
        <w:szCs w:val="20"/>
      </w:rPr>
      <w:t>1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B212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14A581D2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539B" w14:textId="77777777" w:rsidR="00FB147C" w:rsidRPr="00BA3D5A" w:rsidRDefault="004660A4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Income -</w:t>
    </w:r>
    <w:r w:rsidR="007747EA">
      <w:rPr>
        <w:rFonts w:ascii="Arial" w:hAnsi="Arial" w:cs="Arial"/>
        <w:b/>
        <w:sz w:val="32"/>
        <w:szCs w:val="32"/>
      </w:rPr>
      <w:t xml:space="preserve"> </w:t>
    </w:r>
    <w:r w:rsidR="00E67555">
      <w:rPr>
        <w:rFonts w:ascii="Arial" w:hAnsi="Arial" w:cs="Arial"/>
        <w:b/>
        <w:sz w:val="32"/>
        <w:szCs w:val="32"/>
      </w:rPr>
      <w:t xml:space="preserve">Self-Employment </w:t>
    </w:r>
    <w:r>
      <w:rPr>
        <w:rFonts w:ascii="Arial" w:hAnsi="Arial" w:cs="Arial"/>
        <w:b/>
        <w:sz w:val="32"/>
        <w:szCs w:val="32"/>
      </w:rPr>
      <w:t>Certification</w:t>
    </w:r>
  </w:p>
  <w:p w14:paraId="2D50354E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E1A2D"/>
    <w:multiLevelType w:val="hybridMultilevel"/>
    <w:tmpl w:val="ECC6F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503888">
    <w:abstractNumId w:val="0"/>
  </w:num>
  <w:num w:numId="2" w16cid:durableId="724526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C357C"/>
    <w:rsid w:val="001321B7"/>
    <w:rsid w:val="00186526"/>
    <w:rsid w:val="001A7C01"/>
    <w:rsid w:val="001E7B11"/>
    <w:rsid w:val="002101E5"/>
    <w:rsid w:val="00253CDB"/>
    <w:rsid w:val="00272A21"/>
    <w:rsid w:val="0035315D"/>
    <w:rsid w:val="00404AE7"/>
    <w:rsid w:val="004660A4"/>
    <w:rsid w:val="00466A92"/>
    <w:rsid w:val="004D3F91"/>
    <w:rsid w:val="00564700"/>
    <w:rsid w:val="0059637F"/>
    <w:rsid w:val="0059770D"/>
    <w:rsid w:val="005A3FB1"/>
    <w:rsid w:val="005C05CA"/>
    <w:rsid w:val="0066664B"/>
    <w:rsid w:val="006D5C56"/>
    <w:rsid w:val="006E20B2"/>
    <w:rsid w:val="007747EA"/>
    <w:rsid w:val="007759F8"/>
    <w:rsid w:val="00791E1B"/>
    <w:rsid w:val="00806F5E"/>
    <w:rsid w:val="00815546"/>
    <w:rsid w:val="0084345A"/>
    <w:rsid w:val="00867189"/>
    <w:rsid w:val="00941DB5"/>
    <w:rsid w:val="00987CBC"/>
    <w:rsid w:val="009D2C5F"/>
    <w:rsid w:val="009D7AC3"/>
    <w:rsid w:val="009F17E8"/>
    <w:rsid w:val="009F31DA"/>
    <w:rsid w:val="00A333D1"/>
    <w:rsid w:val="00A40E4E"/>
    <w:rsid w:val="00BA3D5A"/>
    <w:rsid w:val="00C74788"/>
    <w:rsid w:val="00C8197B"/>
    <w:rsid w:val="00CF6548"/>
    <w:rsid w:val="00D0178E"/>
    <w:rsid w:val="00D07588"/>
    <w:rsid w:val="00D31BA2"/>
    <w:rsid w:val="00DF5A4A"/>
    <w:rsid w:val="00E67555"/>
    <w:rsid w:val="00EF2BB8"/>
    <w:rsid w:val="00F3387B"/>
    <w:rsid w:val="00F8746A"/>
    <w:rsid w:val="00FB147C"/>
    <w:rsid w:val="00FC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BCE0"/>
  <w15:docId w15:val="{F7949CBB-D155-4A9F-8699-326DD972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1B92C7-4B79-451E-8221-AE89A151E3CD}"/>
</file>

<file path=customXml/itemProps2.xml><?xml version="1.0" encoding="utf-8"?>
<ds:datastoreItem xmlns:ds="http://schemas.openxmlformats.org/officeDocument/2006/customXml" ds:itemID="{26D68501-71BA-48F5-BB6D-C04377CEFEB5}"/>
</file>

<file path=customXml/itemProps3.xml><?xml version="1.0" encoding="utf-8"?>
<ds:datastoreItem xmlns:ds="http://schemas.openxmlformats.org/officeDocument/2006/customXml" ds:itemID="{8A6645EB-C4AF-4DC0-AED1-9ADF5ABDCE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4</cp:revision>
  <cp:lastPrinted>2014-07-03T18:38:00Z</cp:lastPrinted>
  <dcterms:created xsi:type="dcterms:W3CDTF">2015-09-11T19:17:00Z</dcterms:created>
  <dcterms:modified xsi:type="dcterms:W3CDTF">2025-04-16T18:29:00Z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2025-04-16T18:27:02Z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8219d223-dca3-4de4-88ef-afc86a35846f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