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B9CD" w14:textId="0DD2C23F" w:rsidR="00642E3C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r w:rsidRPr="00642E3C">
        <w:rPr>
          <w:b/>
          <w:bCs/>
          <w:sz w:val="80"/>
          <w:szCs w:val="80"/>
        </w:rPr>
        <w:t>Your Voice Matters</w:t>
      </w:r>
    </w:p>
    <w:p w14:paraId="5F64F8CD" w14:textId="32215D25" w:rsidR="005B35F8" w:rsidRPr="00642E3C" w:rsidRDefault="00642E3C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3A7F0E0" wp14:editId="4BF63929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 distT="114300" distB="114300" distL="114300" distR="114300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 preferRelativeResize="0"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>Family Survey</w:t>
      </w:r>
    </w:p>
    <w:p w14:paraId="36A5E9E1" w14:textId="3F9E2C96" w:rsidR="00642E3C" w:rsidRDefault="00642E3C">
      <w:pPr>
        <w:widowControl w:val="0"/>
        <w:spacing w:after="120"/>
        <w:rPr>
          <w:sz w:val="26"/>
          <w:szCs w:val="26"/>
        </w:rPr>
      </w:pPr>
    </w:p>
    <w:p w14:paraId="35DCC427" w14:textId="0DB82257" w:rsidR="005B35F8" w:rsidRPr="00642E3C" w:rsidRDefault="00000000">
      <w:pPr>
        <w:widowControl w:val="0"/>
        <w:spacing w:after="12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>About the survey</w:t>
      </w:r>
    </w:p>
    <w:p w14:paraId="715DE135" w14:textId="77777777" w:rsidR="005B35F8" w:rsidRPr="008D1540" w:rsidRDefault="00000000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 w:rsidRPr="008D1540">
        <w:rPr>
          <w:sz w:val="26"/>
          <w:szCs w:val="26"/>
        </w:rPr>
        <w:t xml:space="preserve">The survey provides </w:t>
      </w:r>
      <w:proofErr w:type="gramStart"/>
      <w:r w:rsidRPr="008D1540">
        <w:rPr>
          <w:sz w:val="26"/>
          <w:szCs w:val="26"/>
        </w:rPr>
        <w:t>families</w:t>
      </w:r>
      <w:proofErr w:type="gramEnd"/>
      <w:r w:rsidRPr="008D1540">
        <w:rPr>
          <w:sz w:val="26"/>
          <w:szCs w:val="26"/>
        </w:rPr>
        <w:t xml:space="preserve"> an opportunity to share more about their child’s experience in [</w:t>
      </w:r>
      <w:r w:rsidRPr="008D1540">
        <w:rPr>
          <w:sz w:val="26"/>
          <w:szCs w:val="26"/>
          <w:highlight w:val="yellow"/>
        </w:rPr>
        <w:t>insert Special Education Program name</w:t>
      </w:r>
      <w:r w:rsidRPr="008D1540">
        <w:rPr>
          <w:sz w:val="26"/>
          <w:szCs w:val="26"/>
        </w:rPr>
        <w:t xml:space="preserve">]. </w:t>
      </w:r>
    </w:p>
    <w:p w14:paraId="3995B4AD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3F412598" w14:textId="77777777" w:rsidR="005B35F8" w:rsidRDefault="00000000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Your responses are confidential. </w:t>
      </w:r>
    </w:p>
    <w:p w14:paraId="1B1EE080" w14:textId="7742854C" w:rsidR="005B35F8" w:rsidRPr="00642E3C" w:rsidRDefault="00000000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We value your opinion. </w:t>
      </w:r>
    </w:p>
    <w:p w14:paraId="0A974341" w14:textId="77777777" w:rsidR="005B35F8" w:rsidRDefault="005B35F8">
      <w:pPr>
        <w:widowControl w:val="0"/>
        <w:spacing w:after="120" w:line="259" w:lineRule="auto"/>
        <w:rPr>
          <w:b/>
          <w:bCs/>
          <w:sz w:val="32"/>
          <w:szCs w:val="32"/>
        </w:rPr>
      </w:pPr>
    </w:p>
    <w:p w14:paraId="67FBC34B" w14:textId="77777777" w:rsidR="005B35F8" w:rsidRDefault="00000000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</w:rPr>
        <w:t>How to Participate</w:t>
      </w:r>
    </w:p>
    <w:p w14:paraId="407FF44E" w14:textId="77777777" w:rsidR="005B35F8" w:rsidRDefault="00000000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Families will receive a secure text message (or paper survey in the mail) inviting them to complete the survey. </w:t>
      </w:r>
    </w:p>
    <w:p w14:paraId="07CC28EF" w14:textId="77777777" w:rsidR="005B35F8" w:rsidRDefault="00000000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</w:rPr>
        <w:t>When you receive the text or paper survey, please take a few minutes to complete the online survey.</w:t>
      </w:r>
    </w:p>
    <w:p w14:paraId="3E4B0F13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After you have Completed the Survey</w:t>
      </w:r>
    </w:p>
    <w:p w14:paraId="608E12DC" w14:textId="77777777" w:rsidR="005B35F8" w:rsidRDefault="00000000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>A summary of all families’ responses is included in a yearly report. No names or identifying information are included.</w:t>
      </w:r>
    </w:p>
    <w:p w14:paraId="45765C49" w14:textId="77777777" w:rsidR="005B35F8" w:rsidRDefault="00000000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</w:rPr>
        <w:t>This report is used to help make Special Education services better.</w:t>
      </w:r>
    </w:p>
    <w:p w14:paraId="68BF389B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Questions? </w:t>
      </w:r>
    </w:p>
    <w:p w14:paraId="6FBCEEFF" w14:textId="410658B0" w:rsidR="00642E3C" w:rsidRPr="00642E3C" w:rsidRDefault="00642E3C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3CE49BDD" wp14:editId="064EA16B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42E3C">
        <w:rPr>
          <w:sz w:val="26"/>
          <w:szCs w:val="26"/>
        </w:rPr>
        <w:t xml:space="preserve">Contact </w:t>
      </w:r>
      <w:r w:rsidR="008F141D">
        <w:rPr>
          <w:sz w:val="26"/>
          <w:szCs w:val="26"/>
        </w:rPr>
        <w:t>[</w:t>
      </w:r>
      <w:r w:rsidR="008F141D">
        <w:rPr>
          <w:sz w:val="26"/>
          <w:szCs w:val="26"/>
          <w:highlight w:val="yellow"/>
        </w:rPr>
        <w:t>insert Special Education Program name</w:t>
      </w:r>
      <w:r w:rsidR="008F141D">
        <w:rPr>
          <w:sz w:val="26"/>
          <w:szCs w:val="26"/>
        </w:rPr>
        <w:t>].</w:t>
      </w:r>
    </w:p>
    <w:p w14:paraId="3E29ACB1" w14:textId="62541C03" w:rsidR="00642E3C" w:rsidRDefault="00642E3C" w:rsidP="00642E3C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 w:rsidRPr="00927A84">
        <w:rPr>
          <w:sz w:val="26"/>
          <w:szCs w:val="26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Pr="00927A84">
          <w:rPr>
            <w:rStyle w:val="Hyperlink"/>
            <w:sz w:val="26"/>
            <w:szCs w:val="26"/>
          </w:rPr>
          <w:t>(503) 786-6082</w:t>
        </w:r>
      </w:hyperlink>
      <w:r w:rsidR="008F141D">
        <w:t xml:space="preserve">   </w:t>
      </w:r>
      <w:hyperlink r:id="rId11" w:history="1">
        <w:r w:rsidR="008F141D" w:rsidRPr="008F141D">
          <w:rPr>
            <w:rStyle w:val="Hyperlink"/>
            <w:sz w:val="26"/>
            <w:szCs w:val="26"/>
          </w:rPr>
          <w:t>factoregon.org</w:t>
        </w:r>
      </w:hyperlink>
      <w:r w:rsidR="008F141D">
        <w:rPr>
          <w:sz w:val="26"/>
          <w:szCs w:val="26"/>
        </w:rPr>
        <w:t xml:space="preserve"> </w:t>
      </w:r>
    </w:p>
    <w:p w14:paraId="4526917B" w14:textId="77777777" w:rsidR="005B35F8" w:rsidRDefault="005B35F8">
      <w:pPr>
        <w:widowControl w:val="0"/>
        <w:spacing w:before="240" w:after="240"/>
        <w:rPr>
          <w:sz w:val="28"/>
          <w:szCs w:val="28"/>
        </w:rPr>
      </w:pPr>
    </w:p>
    <w:sectPr w:rsidR="005B35F8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56A1" w14:textId="77777777" w:rsidR="00C90967" w:rsidRDefault="00C90967">
      <w:pPr>
        <w:spacing w:after="0"/>
      </w:pPr>
      <w:r>
        <w:separator/>
      </w:r>
    </w:p>
  </w:endnote>
  <w:endnote w:type="continuationSeparator" w:id="0">
    <w:p w14:paraId="124A2E07" w14:textId="77777777" w:rsidR="00C90967" w:rsidRDefault="00C909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6961FD-B38C-4B9F-BDE0-AB62362A2971}"/>
    <w:embedBold r:id="rId2" w:fontKey="{06A0B797-03EE-4110-AEC2-977BDA08E97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701C9ACA-074F-477B-93A9-521351097F2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3A01C22-1407-4D5A-8508-0664292092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3D9097E-5E56-4F67-A2B9-17A242CC8F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B410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71B0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</w:rPr>
        <w:t>www.oregon.gov/ode</w:t>
      </w:r>
    </w:hyperlink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                                                   </w:t>
    </w:r>
    <w:r>
      <w:rPr>
        <w:sz w:val="20"/>
        <w:szCs w:val="20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53EC" w14:textId="77777777" w:rsidR="00C90967" w:rsidRDefault="00C90967">
      <w:pPr>
        <w:spacing w:after="0"/>
      </w:pPr>
      <w:r>
        <w:separator/>
      </w:r>
    </w:p>
  </w:footnote>
  <w:footnote w:type="continuationSeparator" w:id="0">
    <w:p w14:paraId="258CCE65" w14:textId="77777777" w:rsidR="00C90967" w:rsidRDefault="00C909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C5C5" w14:textId="77777777" w:rsidR="005B35F8" w:rsidRDefault="00000000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</w:rPr>
      <w:drawing>
        <wp:anchor distT="0" distB="0" distL="0" distR="0" simplePos="0" relativeHeight="251658240" behindDoc="1" locked="0" layoutInCell="1" hidden="0" allowOverlap="1" wp14:anchorId="2CAD057E" wp14:editId="49C87BDA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DFF1E8" w14:textId="77777777" w:rsidR="005B35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0E5014DF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877437">
    <w:abstractNumId w:val="2"/>
  </w:num>
  <w:num w:numId="2" w16cid:durableId="1280062571">
    <w:abstractNumId w:val="1"/>
  </w:num>
  <w:num w:numId="3" w16cid:durableId="1175539433">
    <w:abstractNumId w:val="0"/>
  </w:num>
  <w:num w:numId="4" w16cid:durableId="1789543638">
    <w:abstractNumId w:val="5"/>
  </w:num>
  <w:num w:numId="5" w16cid:durableId="1536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9204295">
    <w:abstractNumId w:val="4"/>
  </w:num>
  <w:num w:numId="7" w16cid:durableId="189314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255F19"/>
    <w:rsid w:val="00271224"/>
    <w:rsid w:val="002D2446"/>
    <w:rsid w:val="00324948"/>
    <w:rsid w:val="004705AF"/>
    <w:rsid w:val="0053245E"/>
    <w:rsid w:val="005B35F8"/>
    <w:rsid w:val="005D0A1B"/>
    <w:rsid w:val="00642E3C"/>
    <w:rsid w:val="00834A41"/>
    <w:rsid w:val="008D1540"/>
    <w:rsid w:val="008F141D"/>
    <w:rsid w:val="009511A1"/>
    <w:rsid w:val="00AF2A29"/>
    <w:rsid w:val="00BC2857"/>
    <w:rsid w:val="00C90967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70F8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 w:themeColor="accent1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2026-03-11T15:57:42+00:00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C1EE07-F097-4A5B-AF2C-3705EFE08D36}"/>
</file>

<file path=customXml/itemProps3.xml><?xml version="1.0" encoding="utf-8"?>
<ds:datastoreItem xmlns:ds="http://schemas.openxmlformats.org/officeDocument/2006/customXml" ds:itemID="{A09CE8C4-5F76-4ECA-9AB3-4320F6AEA9E8}"/>
</file>

<file path=customXml/itemProps4.xml><?xml version="1.0" encoding="utf-8"?>
<ds:datastoreItem xmlns:ds="http://schemas.openxmlformats.org/officeDocument/2006/customXml" ds:itemID="{A2478BAD-3CA9-4EB4-A39C-79AB98E0FC3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1552</Characters>
  <Application>Microsoft Office Word</Application>
  <DocSecurity>0</DocSecurity>
  <Lines>41</Lines>
  <Paragraphs>33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3</cp:revision>
  <dcterms:created xsi:type="dcterms:W3CDTF">2026-03-10T16:49:00Z</dcterms:created>
  <dcterms:modified xsi:type="dcterms:W3CDTF">2026-03-11T15:52:00Z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